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E64" w:rsidRPr="009F0E64" w:rsidRDefault="009F0E64" w:rsidP="009F0E64">
      <w:pPr>
        <w:spacing w:after="15"/>
        <w:ind w:left="360" w:right="49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  <w:r w:rsidRPr="009F0E64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 xml:space="preserve">1.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melléklet az 1</w:t>
      </w:r>
      <w:r w:rsidRPr="009F0E64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/2019. (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I.31.</w:t>
      </w:r>
      <w:bookmarkStart w:id="0" w:name="_GoBack"/>
      <w:bookmarkEnd w:id="0"/>
      <w:r w:rsidRPr="009F0E64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) önkormányzati rendelethez</w:t>
      </w:r>
    </w:p>
    <w:p w:rsidR="009F0E64" w:rsidRPr="009F0E64" w:rsidRDefault="009F0E64" w:rsidP="009F0E64">
      <w:pPr>
        <w:spacing w:after="15"/>
        <w:ind w:left="360" w:right="49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  <w:r w:rsidRPr="009F0E64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„2. melléklet a 22/2016. (XII. 21.) önkormányzati rendelethez</w:t>
      </w:r>
    </w:p>
    <w:p w:rsidR="009F0E64" w:rsidRPr="009F0E64" w:rsidRDefault="009F0E64" w:rsidP="009F0E64">
      <w:pPr>
        <w:spacing w:after="15" w:line="249" w:lineRule="auto"/>
        <w:ind w:left="10" w:right="49" w:hanging="10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</w:p>
    <w:p w:rsidR="009F0E64" w:rsidRPr="009F0E64" w:rsidRDefault="009F0E64" w:rsidP="009F0E64">
      <w:pPr>
        <w:spacing w:after="15" w:line="249" w:lineRule="auto"/>
        <w:ind w:left="10" w:right="49" w:hanging="1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</w:pPr>
      <w:r w:rsidRPr="009F0E64"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  <w:t>2018. szeptember 1-től érvényes intézményi térítési díjak</w:t>
      </w:r>
    </w:p>
    <w:p w:rsidR="009F0E64" w:rsidRPr="009F0E64" w:rsidRDefault="009F0E64" w:rsidP="009F0E64">
      <w:pPr>
        <w:spacing w:after="15" w:line="249" w:lineRule="auto"/>
        <w:ind w:left="10" w:right="49" w:hanging="10"/>
        <w:jc w:val="right"/>
        <w:rPr>
          <w:rFonts w:ascii="Times New Roman" w:eastAsia="Times New Roman" w:hAnsi="Times New Roman" w:cs="Times New Roman"/>
          <w:sz w:val="24"/>
          <w:lang w:eastAsia="hu-HU"/>
        </w:rPr>
      </w:pPr>
    </w:p>
    <w:tbl>
      <w:tblPr>
        <w:tblW w:w="92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"/>
        <w:gridCol w:w="3833"/>
        <w:gridCol w:w="2190"/>
        <w:gridCol w:w="2372"/>
      </w:tblGrid>
      <w:tr w:rsidR="009F0E64" w:rsidRPr="009F0E64" w:rsidTr="00EA55C6">
        <w:trPr>
          <w:trHeight w:val="295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9F0E64" w:rsidRPr="009F0E64" w:rsidTr="00EA55C6">
        <w:trPr>
          <w:trHeight w:val="1013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Intézmény típusa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Gondozás díja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Intézményi térítési díj </w:t>
            </w: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(Ft)</w:t>
            </w:r>
          </w:p>
        </w:tc>
      </w:tr>
      <w:tr w:rsidR="009F0E64" w:rsidRPr="009F0E64" w:rsidTr="00EA55C6">
        <w:trPr>
          <w:trHeight w:val="386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keepNext/>
              <w:keepLines/>
              <w:spacing w:after="0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Óvoda: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346,-</w:t>
            </w:r>
          </w:p>
        </w:tc>
      </w:tr>
      <w:tr w:rsidR="009F0E64" w:rsidRPr="009F0E64" w:rsidTr="00EA55C6">
        <w:trPr>
          <w:trHeight w:val="1644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keepNext/>
              <w:keepLines/>
              <w:spacing w:after="0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Általános Iskola:</w:t>
            </w: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Ellátás formája:</w:t>
            </w:r>
          </w:p>
          <w:p w:rsidR="009F0E64" w:rsidRPr="009F0E64" w:rsidRDefault="009F0E64" w:rsidP="009F0E6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napközi (tízórai, ebéd, uzsonna)</w:t>
            </w:r>
          </w:p>
          <w:p w:rsidR="009F0E64" w:rsidRPr="009F0E64" w:rsidRDefault="009F0E64" w:rsidP="009F0E64">
            <w:pPr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menza (ebéd)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396, -</w:t>
            </w: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257, -</w:t>
            </w:r>
          </w:p>
        </w:tc>
      </w:tr>
      <w:tr w:rsidR="009F0E64" w:rsidRPr="009F0E64" w:rsidTr="00EA55C6">
        <w:trPr>
          <w:trHeight w:val="535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keepNext/>
              <w:keepLines/>
              <w:spacing w:after="0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Bölcsőde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0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     354,-   ”</w:t>
            </w:r>
          </w:p>
        </w:tc>
      </w:tr>
    </w:tbl>
    <w:p w:rsidR="009F0E64" w:rsidRPr="009F0E64" w:rsidRDefault="009F0E64" w:rsidP="009F0E64">
      <w:pPr>
        <w:spacing w:after="15"/>
        <w:ind w:left="360" w:right="49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</w:p>
    <w:p w:rsidR="00575791" w:rsidRDefault="00575791"/>
    <w:sectPr w:rsidR="00575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E4C51"/>
    <w:multiLevelType w:val="singleLevel"/>
    <w:tmpl w:val="229C0912"/>
    <w:lvl w:ilvl="0">
      <w:start w:val="20"/>
      <w:numFmt w:val="none"/>
      <w:lvlText w:val="-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336F652B"/>
    <w:multiLevelType w:val="singleLevel"/>
    <w:tmpl w:val="229C0912"/>
    <w:lvl w:ilvl="0">
      <w:start w:val="20"/>
      <w:numFmt w:val="none"/>
      <w:lvlText w:val="-"/>
      <w:legacy w:legacy="1" w:legacySpace="120" w:legacyIndent="360"/>
      <w:lvlJc w:val="left"/>
      <w:pPr>
        <w:ind w:left="360" w:hanging="360"/>
      </w:pPr>
    </w:lvl>
  </w:abstractNum>
  <w:num w:numId="1">
    <w:abstractNumId w:val="0"/>
    <w:lvlOverride w:ilvl="0">
      <w:startOverride w:val="20"/>
    </w:lvlOverride>
  </w:num>
  <w:num w:numId="2">
    <w:abstractNumId w:val="1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1C"/>
    <w:rsid w:val="0040021C"/>
    <w:rsid w:val="00575791"/>
    <w:rsid w:val="009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0B7EB-868E-4825-A639-3934AB45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354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2019-01-30T09:43:00Z</dcterms:created>
  <dcterms:modified xsi:type="dcterms:W3CDTF">2019-01-30T09:43:00Z</dcterms:modified>
</cp:coreProperties>
</file>