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030" w14:textId="77777777" w:rsidR="0055728B" w:rsidRPr="00DB5B3C" w:rsidRDefault="0055728B" w:rsidP="0055728B">
      <w:pPr>
        <w:pStyle w:val="Bodytext"/>
        <w:spacing w:line="240" w:lineRule="auto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1951"/>
        <w:gridCol w:w="1043"/>
        <w:gridCol w:w="2574"/>
        <w:gridCol w:w="2673"/>
      </w:tblGrid>
      <w:tr w:rsidR="0055728B" w:rsidRPr="00DB5B3C" w14:paraId="0AA479BB" w14:textId="77777777" w:rsidTr="00F23B99">
        <w:trPr>
          <w:trHeight w:val="6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6AE6919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C02C111" w14:textId="77777777" w:rsidR="0055728B" w:rsidRPr="00DB5B3C" w:rsidRDefault="0055728B" w:rsidP="00F23B99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A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0B592FA" w14:textId="77777777" w:rsidR="0055728B" w:rsidRPr="00DB5B3C" w:rsidRDefault="0055728B" w:rsidP="00F23B99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B</w:t>
            </w:r>
          </w:p>
        </w:tc>
        <w:tc>
          <w:tcPr>
            <w:tcW w:w="5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0D44695" w14:textId="77777777" w:rsidR="0055728B" w:rsidRPr="00DB5B3C" w:rsidRDefault="0055728B" w:rsidP="00F23B99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C</w:t>
            </w:r>
          </w:p>
        </w:tc>
      </w:tr>
      <w:tr w:rsidR="0055728B" w:rsidRPr="00DB5B3C" w14:paraId="564D0981" w14:textId="77777777" w:rsidTr="00F23B99">
        <w:trPr>
          <w:trHeight w:val="6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2DEA5DE" w14:textId="77777777" w:rsidR="0055728B" w:rsidRPr="00DB5B3C" w:rsidRDefault="0055728B" w:rsidP="00F23B99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28E1290" w14:textId="77777777" w:rsidR="0055728B" w:rsidRPr="00DB5B3C" w:rsidRDefault="0055728B" w:rsidP="00F23B99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Település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F6ADAC7" w14:textId="77777777" w:rsidR="0055728B" w:rsidRPr="00DB5B3C" w:rsidRDefault="0055728B" w:rsidP="00F23B99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Fekvés</w:t>
            </w:r>
          </w:p>
        </w:tc>
        <w:tc>
          <w:tcPr>
            <w:tcW w:w="5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157F488" w14:textId="77777777" w:rsidR="0055728B" w:rsidRPr="00DB5B3C" w:rsidRDefault="0055728B" w:rsidP="00F23B99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Területi lehatárolás ingatlan-nyilvántartási helyrajzi számok / Egységes Országos Vetületi Rendszer (EOV) koordináták alapján</w:t>
            </w:r>
          </w:p>
        </w:tc>
      </w:tr>
      <w:tr w:rsidR="0055728B" w:rsidRPr="00DB5B3C" w14:paraId="30909F6B" w14:textId="77777777" w:rsidTr="00F23B99">
        <w:trPr>
          <w:trHeight w:val="60"/>
        </w:trPr>
        <w:tc>
          <w:tcPr>
            <w:tcW w:w="4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4727CB1" w14:textId="77777777" w:rsidR="0055728B" w:rsidRPr="00DB5B3C" w:rsidRDefault="0055728B" w:rsidP="00F23B99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9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726828C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Budapest XXII. kerület</w:t>
            </w:r>
          </w:p>
        </w:tc>
        <w:tc>
          <w:tcPr>
            <w:tcW w:w="10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B6AEC15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külterület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FEFB673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0239924/8 hrsz.-</w:t>
            </w:r>
            <w:proofErr w:type="spellStart"/>
            <w:r w:rsidRPr="00DB5B3C">
              <w:rPr>
                <w:rFonts w:ascii="Times New Roman" w:hAnsi="Times New Roman" w:cs="Times New Roman"/>
                <w:color w:val="auto"/>
              </w:rPr>
              <w:t>ból</w:t>
            </w:r>
            <w:proofErr w:type="spellEnd"/>
            <w:r w:rsidRPr="00DB5B3C">
              <w:rPr>
                <w:rFonts w:ascii="Times New Roman" w:hAnsi="Times New Roman" w:cs="Times New Roman"/>
                <w:color w:val="auto"/>
              </w:rPr>
              <w:t xml:space="preserve"> az</w:t>
            </w:r>
          </w:p>
        </w:tc>
        <w:tc>
          <w:tcPr>
            <w:tcW w:w="2673" w:type="dxa"/>
            <w:tcBorders>
              <w:top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A3724ED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728B" w:rsidRPr="00DB5B3C" w14:paraId="1F314C41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740A782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66705AF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951F425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8102D05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Y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F9C0323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X</w:t>
            </w:r>
          </w:p>
        </w:tc>
      </w:tr>
      <w:tr w:rsidR="0055728B" w:rsidRPr="00DB5B3C" w14:paraId="3FE20E15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1471AE0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FDEE53B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50CEAD2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B991A5B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643654,78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B950B5F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230380,71</w:t>
            </w:r>
          </w:p>
        </w:tc>
      </w:tr>
      <w:tr w:rsidR="0055728B" w:rsidRPr="00DB5B3C" w14:paraId="47256F0D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E431BE9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F92A325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78992B1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3CD5863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643663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7C47766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230358</w:t>
            </w:r>
          </w:p>
        </w:tc>
      </w:tr>
      <w:tr w:rsidR="0055728B" w:rsidRPr="00DB5B3C" w14:paraId="16C00349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2222E40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4550FA2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E45B781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39DD828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643672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97A5FF4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230331</w:t>
            </w:r>
          </w:p>
        </w:tc>
      </w:tr>
      <w:tr w:rsidR="0055728B" w:rsidRPr="00DB5B3C" w14:paraId="230855F3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F4AD3B8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4A92FA1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9952201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9467D7E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643675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04931CD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230323</w:t>
            </w:r>
          </w:p>
        </w:tc>
      </w:tr>
      <w:tr w:rsidR="0055728B" w:rsidRPr="00DB5B3C" w14:paraId="108383D4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1D601E7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A13BE5A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27A6ED1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DFA25E2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643720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08C46C3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230318</w:t>
            </w:r>
          </w:p>
        </w:tc>
      </w:tr>
      <w:tr w:rsidR="0055728B" w:rsidRPr="00DB5B3C" w14:paraId="55057FB9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0651F74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2746AE6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735D784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799B440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643744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EA4D829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230315</w:t>
            </w:r>
          </w:p>
        </w:tc>
      </w:tr>
      <w:tr w:rsidR="0055728B" w:rsidRPr="00DB5B3C" w14:paraId="1B3D5303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F01CC73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30D355E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CC5059A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D74D677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643790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6544DE5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230311</w:t>
            </w:r>
          </w:p>
        </w:tc>
      </w:tr>
      <w:tr w:rsidR="0055728B" w:rsidRPr="00DB5B3C" w14:paraId="0D1F9D94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AA667A5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CE2D857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59272AD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E460E11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643825,60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0969D5B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230306,15</w:t>
            </w:r>
          </w:p>
        </w:tc>
      </w:tr>
      <w:tr w:rsidR="0055728B" w:rsidRPr="00DB5B3C" w14:paraId="706E6971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0ECF15D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CF431E8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F2B892A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47" w:type="dxa"/>
            <w:gridSpan w:val="2"/>
            <w:tcBorders>
              <w:left w:val="single" w:sz="2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43A0212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EOV koordináták által kijelölt vonaltól DNy-ra eső, 6,4018 hektár kiterjedésű rész,</w:t>
            </w:r>
          </w:p>
        </w:tc>
      </w:tr>
      <w:tr w:rsidR="0055728B" w:rsidRPr="00DB5B3C" w14:paraId="6D221A47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6D00C76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67AE0D0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30F4C27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CE93DAC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0239924/9,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AEFD097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728B" w:rsidRPr="00DB5B3C" w14:paraId="716E827E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057056F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578660A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6EF6AFE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9E8788E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0239926 hrsz.-</w:t>
            </w:r>
            <w:proofErr w:type="spellStart"/>
            <w:r w:rsidRPr="00DB5B3C">
              <w:rPr>
                <w:rFonts w:ascii="Times New Roman" w:hAnsi="Times New Roman" w:cs="Times New Roman"/>
                <w:color w:val="auto"/>
              </w:rPr>
              <w:t>ból</w:t>
            </w:r>
            <w:proofErr w:type="spellEnd"/>
            <w:r w:rsidRPr="00DB5B3C">
              <w:rPr>
                <w:rFonts w:ascii="Times New Roman" w:hAnsi="Times New Roman" w:cs="Times New Roman"/>
                <w:color w:val="auto"/>
              </w:rPr>
              <w:t xml:space="preserve"> az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66590BD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728B" w:rsidRPr="00DB5B3C" w14:paraId="3702EBD7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79101D4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0FFE4C7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3F87A11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E6F947F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Y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9A0C06D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X</w:t>
            </w:r>
          </w:p>
        </w:tc>
      </w:tr>
      <w:tr w:rsidR="0055728B" w:rsidRPr="00DB5B3C" w14:paraId="7EF362C4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61E7392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944610F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F4C5F0E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FE7776D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643644,06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DDD5430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230514,44</w:t>
            </w:r>
          </w:p>
        </w:tc>
      </w:tr>
      <w:tr w:rsidR="0055728B" w:rsidRPr="00DB5B3C" w14:paraId="63C2DA6E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A20F548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D6EC391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D51678B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6FE1F7B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643646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E0A7F50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230513</w:t>
            </w:r>
          </w:p>
        </w:tc>
      </w:tr>
      <w:tr w:rsidR="0055728B" w:rsidRPr="00DB5B3C" w14:paraId="4FE0ED51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5429AE8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73D942B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069FFF4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D8CEE4E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643632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29F2F29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230460</w:t>
            </w:r>
          </w:p>
        </w:tc>
      </w:tr>
      <w:tr w:rsidR="0055728B" w:rsidRPr="00DB5B3C" w14:paraId="72EEB4F8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2FD29D3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53A3E9F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68131BA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55DA6DB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643631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4D6E3D1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230452</w:t>
            </w:r>
          </w:p>
        </w:tc>
      </w:tr>
      <w:tr w:rsidR="0055728B" w:rsidRPr="00DB5B3C" w14:paraId="7553F019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AA18B99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2755003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98B5E5A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2AF85AD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643632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2A815AA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230444</w:t>
            </w:r>
          </w:p>
        </w:tc>
      </w:tr>
      <w:tr w:rsidR="0055728B" w:rsidRPr="00DB5B3C" w14:paraId="0BA3E0A9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02EEB04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2FABCB7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8267E2A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7C2E840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643635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B54B4AB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230432</w:t>
            </w:r>
          </w:p>
        </w:tc>
      </w:tr>
      <w:tr w:rsidR="0055728B" w:rsidRPr="00DB5B3C" w14:paraId="1AE49AD5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8EE7363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ECD5516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64608B5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7C8C7D1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643649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CA68260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230397</w:t>
            </w:r>
          </w:p>
        </w:tc>
      </w:tr>
      <w:tr w:rsidR="0055728B" w:rsidRPr="00DB5B3C" w14:paraId="73225D78" w14:textId="77777777" w:rsidTr="00B40450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F149DE4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4FA1CBA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A2CF0CC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91EAB28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643652,87</w:t>
            </w:r>
          </w:p>
        </w:tc>
        <w:tc>
          <w:tcPr>
            <w:tcW w:w="2673" w:type="dxa"/>
            <w:tcBorders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89910B3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230386,34</w:t>
            </w:r>
          </w:p>
        </w:tc>
      </w:tr>
      <w:tr w:rsidR="0055728B" w:rsidRPr="00DB5B3C" w14:paraId="08CD6503" w14:textId="77777777" w:rsidTr="00B40450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868B883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47B2D11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47CB6D8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47" w:type="dxa"/>
            <w:gridSpan w:val="2"/>
            <w:tcBorders>
              <w:left w:val="single" w:sz="2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F7F7C38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 xml:space="preserve">EOV koordináták által kijelölt vonaltól </w:t>
            </w:r>
            <w:proofErr w:type="spellStart"/>
            <w:r w:rsidRPr="00DB5B3C">
              <w:rPr>
                <w:rFonts w:ascii="Times New Roman" w:hAnsi="Times New Roman" w:cs="Times New Roman"/>
                <w:color w:val="auto"/>
              </w:rPr>
              <w:t>Ny-ra</w:t>
            </w:r>
            <w:proofErr w:type="spellEnd"/>
            <w:r w:rsidRPr="00DB5B3C">
              <w:rPr>
                <w:rFonts w:ascii="Times New Roman" w:hAnsi="Times New Roman" w:cs="Times New Roman"/>
                <w:color w:val="auto"/>
              </w:rPr>
              <w:t xml:space="preserve"> eső, 0,6864 hektár kiterjedésű rész,</w:t>
            </w:r>
          </w:p>
        </w:tc>
      </w:tr>
      <w:tr w:rsidR="0055728B" w:rsidRPr="00DB5B3C" w14:paraId="39FB711D" w14:textId="77777777" w:rsidTr="00F23B99">
        <w:trPr>
          <w:trHeight w:val="60"/>
        </w:trPr>
        <w:tc>
          <w:tcPr>
            <w:tcW w:w="4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AA8D086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9547381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7DFF900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660465E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0239932/1, 0239932/2</w:t>
            </w:r>
          </w:p>
        </w:tc>
        <w:tc>
          <w:tcPr>
            <w:tcW w:w="2673" w:type="dxa"/>
            <w:tcBorders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6788E64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728B" w:rsidRPr="00DB5B3C" w14:paraId="4086CCE2" w14:textId="77777777" w:rsidTr="00F23B99">
        <w:trPr>
          <w:trHeight w:val="6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E2F36C1" w14:textId="77777777" w:rsidR="0055728B" w:rsidRPr="00DB5B3C" w:rsidRDefault="0055728B" w:rsidP="00F23B99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454866B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Törökbálint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9B59DE5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külterület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7775119" w14:textId="77777777" w:rsidR="0055728B" w:rsidRPr="00DB5B3C" w:rsidRDefault="0055728B" w:rsidP="00F23B99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DB5B3C">
              <w:rPr>
                <w:rFonts w:ascii="Times New Roman" w:hAnsi="Times New Roman" w:cs="Times New Roman"/>
                <w:color w:val="auto"/>
              </w:rPr>
              <w:t>0152/216, 0152/217</w:t>
            </w:r>
          </w:p>
        </w:tc>
        <w:tc>
          <w:tcPr>
            <w:tcW w:w="26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76F3667" w14:textId="77777777" w:rsidR="0055728B" w:rsidRPr="00DB5B3C" w:rsidRDefault="0055728B" w:rsidP="00F23B99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3261A14" w14:textId="77777777" w:rsidR="00A77BEE" w:rsidRDefault="00A77BEE" w:rsidP="00E64139">
      <w:pPr>
        <w:pStyle w:val="Bodytext"/>
        <w:spacing w:line="240" w:lineRule="auto"/>
        <w:jc w:val="right"/>
      </w:pPr>
    </w:p>
    <w:sectPr w:rsidR="00A77BEE" w:rsidSect="0055728B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8B"/>
    <w:rsid w:val="000018E5"/>
    <w:rsid w:val="00040779"/>
    <w:rsid w:val="00046FCE"/>
    <w:rsid w:val="00112850"/>
    <w:rsid w:val="001912D7"/>
    <w:rsid w:val="002815DD"/>
    <w:rsid w:val="002B2D2B"/>
    <w:rsid w:val="002C30BD"/>
    <w:rsid w:val="003F3DB5"/>
    <w:rsid w:val="00451F7B"/>
    <w:rsid w:val="0046614B"/>
    <w:rsid w:val="00471E27"/>
    <w:rsid w:val="00503EBD"/>
    <w:rsid w:val="0053548D"/>
    <w:rsid w:val="0055728B"/>
    <w:rsid w:val="0065078A"/>
    <w:rsid w:val="0082558F"/>
    <w:rsid w:val="008315E7"/>
    <w:rsid w:val="009403AA"/>
    <w:rsid w:val="009F61F1"/>
    <w:rsid w:val="00A77BEE"/>
    <w:rsid w:val="00AA7E6A"/>
    <w:rsid w:val="00AD33D3"/>
    <w:rsid w:val="00B40450"/>
    <w:rsid w:val="00D502FC"/>
    <w:rsid w:val="00D718D5"/>
    <w:rsid w:val="00E64139"/>
    <w:rsid w:val="00EA1E22"/>
    <w:rsid w:val="00EA6A49"/>
    <w:rsid w:val="00FD595F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A9B6"/>
  <w15:chartTrackingRefBased/>
  <w15:docId w15:val="{03F35BB2-D4C8-4B94-9C8C-EF7CF95A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728B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57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57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57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7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57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57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57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57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57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30">
    <w:name w:val="Címsor_3"/>
    <w:basedOn w:val="Norml"/>
    <w:autoRedefine/>
    <w:qFormat/>
    <w:rsid w:val="00D502FC"/>
    <w:pPr>
      <w:autoSpaceDE w:val="0"/>
      <w:autoSpaceDN w:val="0"/>
      <w:adjustRightInd w:val="0"/>
      <w:spacing w:after="0" w:line="240" w:lineRule="auto"/>
      <w:ind w:firstLine="227"/>
      <w:jc w:val="both"/>
      <w:textAlignment w:val="center"/>
    </w:pPr>
    <w:rPr>
      <w:rFonts w:ascii="Times New Roman" w:eastAsia="Times New Roman" w:hAnsi="Times New Roman" w:cs="Times New Roman"/>
      <w:bCs/>
      <w:i/>
      <w:color w:val="000000"/>
      <w:kern w:val="0"/>
      <w:sz w:val="20"/>
      <w:szCs w:val="19"/>
      <w14:ligatures w14:val="none"/>
    </w:rPr>
  </w:style>
  <w:style w:type="paragraph" w:customStyle="1" w:styleId="Ala1">
    <w:name w:val="Ala1"/>
    <w:basedOn w:val="Norml"/>
    <w:uiPriority w:val="99"/>
    <w:rsid w:val="0065078A"/>
    <w:pPr>
      <w:widowControl w:val="0"/>
      <w:tabs>
        <w:tab w:val="center" w:pos="3132"/>
        <w:tab w:val="center" w:pos="7469"/>
      </w:tabs>
      <w:suppressAutoHyphens/>
      <w:autoSpaceDE w:val="0"/>
      <w:autoSpaceDN w:val="0"/>
      <w:adjustRightInd w:val="0"/>
      <w:spacing w:before="260" w:after="0" w:line="260" w:lineRule="atLeast"/>
      <w:ind w:left="964"/>
      <w:textAlignment w:val="center"/>
    </w:pPr>
    <w:rPr>
      <w:rFonts w:ascii="MyriadPro-Regular" w:hAnsi="MyriadPro-Regular" w:cs="MyriadPro-Regular"/>
      <w:color w:val="000000"/>
      <w:kern w:val="0"/>
      <w:sz w:val="18"/>
      <w:szCs w:val="18"/>
      <w:lang w:eastAsia="en-US"/>
      <w14:ligatures w14:val="none"/>
    </w:rPr>
  </w:style>
  <w:style w:type="paragraph" w:customStyle="1" w:styleId="Ala2">
    <w:name w:val="Ala2"/>
    <w:basedOn w:val="Norml"/>
    <w:uiPriority w:val="99"/>
    <w:rsid w:val="0065078A"/>
    <w:pPr>
      <w:widowControl w:val="0"/>
      <w:tabs>
        <w:tab w:val="center" w:pos="3132"/>
        <w:tab w:val="center" w:pos="7469"/>
      </w:tabs>
      <w:suppressAutoHyphens/>
      <w:autoSpaceDE w:val="0"/>
      <w:autoSpaceDN w:val="0"/>
      <w:adjustRightInd w:val="0"/>
      <w:spacing w:after="0" w:line="200" w:lineRule="atLeast"/>
      <w:ind w:left="964"/>
      <w:textAlignment w:val="center"/>
    </w:pPr>
    <w:rPr>
      <w:rFonts w:ascii="MyriadPro-Regular" w:hAnsi="MyriadPro-Regular" w:cs="MyriadPro-Regular"/>
      <w:color w:val="000000"/>
      <w:kern w:val="0"/>
      <w:sz w:val="14"/>
      <w:szCs w:val="14"/>
      <w:lang w:val="en-US"/>
      <w14:ligatures w14:val="none"/>
    </w:rPr>
  </w:style>
  <w:style w:type="paragraph" w:customStyle="1" w:styleId="Fejezet">
    <w:name w:val="Fejezet"/>
    <w:basedOn w:val="Norml"/>
    <w:uiPriority w:val="99"/>
    <w:rsid w:val="009403AA"/>
    <w:pPr>
      <w:pageBreakBefore/>
      <w:suppressAutoHyphens/>
      <w:autoSpaceDE w:val="0"/>
      <w:autoSpaceDN w:val="0"/>
      <w:adjustRightInd w:val="0"/>
      <w:spacing w:after="1040" w:line="520" w:lineRule="atLeast"/>
      <w:textAlignment w:val="center"/>
    </w:pPr>
    <w:rPr>
      <w:rFonts w:ascii="MyriadPro-Bold" w:hAnsi="MyriadPro-Bold" w:cs="MyriadPro-Bold"/>
      <w:b/>
      <w:bCs/>
      <w:color w:val="000000"/>
      <w:kern w:val="0"/>
      <w:sz w:val="34"/>
      <w:szCs w:val="34"/>
      <w14:ligatures w14:val="none"/>
    </w:rPr>
  </w:style>
  <w:style w:type="paragraph" w:customStyle="1" w:styleId="C">
    <w:name w:val="C"/>
    <w:basedOn w:val="Norml"/>
    <w:uiPriority w:val="99"/>
    <w:rsid w:val="009403AA"/>
    <w:pPr>
      <w:suppressAutoHyphens/>
      <w:autoSpaceDE w:val="0"/>
      <w:autoSpaceDN w:val="0"/>
      <w:adjustRightInd w:val="0"/>
      <w:spacing w:after="260" w:line="260" w:lineRule="atLeast"/>
      <w:textAlignment w:val="center"/>
    </w:pPr>
    <w:rPr>
      <w:rFonts w:ascii="MyriadPro-Bold" w:hAnsi="MyriadPro-Bold" w:cs="MyriadPro-Bold"/>
      <w:b/>
      <w:bCs/>
      <w:color w:val="000000"/>
      <w:kern w:val="0"/>
      <w:sz w:val="20"/>
      <w:szCs w:val="20"/>
      <w14:ligatures w14:val="none"/>
    </w:rPr>
  </w:style>
  <w:style w:type="paragraph" w:customStyle="1" w:styleId="Cim">
    <w:name w:val="Cim"/>
    <w:basedOn w:val="Norml"/>
    <w:uiPriority w:val="99"/>
    <w:rsid w:val="009403AA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Bold" w:hAnsi="MyriadPro-Bold" w:cs="MyriadPro-Bold"/>
      <w:b/>
      <w:bCs/>
      <w:color w:val="000000"/>
      <w:kern w:val="0"/>
      <w:sz w:val="20"/>
      <w:szCs w:val="20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557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57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57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5728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5728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5728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5728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5728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5728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57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57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57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57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5728B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5728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5728B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55728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57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5728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5728B"/>
    <w:rPr>
      <w:b/>
      <w:bCs/>
      <w:smallCaps/>
      <w:color w:val="0F4761" w:themeColor="accent1" w:themeShade="BF"/>
      <w:spacing w:val="5"/>
    </w:rPr>
  </w:style>
  <w:style w:type="paragraph" w:customStyle="1" w:styleId="Nincsbekezdsstlus">
    <w:name w:val="[Nincs bekezdésstílus]"/>
    <w:rsid w:val="0055728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14:ligatures w14:val="none"/>
    </w:rPr>
  </w:style>
  <w:style w:type="paragraph" w:customStyle="1" w:styleId="Bodytext">
    <w:name w:val="Bodytext"/>
    <w:basedOn w:val="Nincsbekezdsstlus"/>
    <w:uiPriority w:val="99"/>
    <w:rsid w:val="0055728B"/>
    <w:pPr>
      <w:suppressAutoHyphens/>
      <w:spacing w:line="260" w:lineRule="atLeast"/>
      <w:ind w:left="964"/>
      <w:jc w:val="both"/>
    </w:pPr>
    <w:rPr>
      <w:rFonts w:ascii="Myriad Pro" w:hAnsi="Myriad Pro" w:cs="Myriad Pro"/>
      <w:sz w:val="18"/>
      <w:szCs w:val="18"/>
    </w:rPr>
  </w:style>
  <w:style w:type="paragraph" w:customStyle="1" w:styleId="C04">
    <w:name w:val="C04"/>
    <w:basedOn w:val="Nincsbekezdsstlus"/>
    <w:uiPriority w:val="99"/>
    <w:rsid w:val="0055728B"/>
    <w:pPr>
      <w:suppressAutoHyphens/>
      <w:spacing w:line="260" w:lineRule="atLeast"/>
      <w:ind w:left="964"/>
    </w:pPr>
    <w:rPr>
      <w:rFonts w:ascii="Myriad Pro" w:hAnsi="Myriad Pro" w:cs="Myriad Pro"/>
      <w:b/>
      <w:bCs/>
      <w:sz w:val="19"/>
      <w:szCs w:val="19"/>
    </w:rPr>
  </w:style>
  <w:style w:type="paragraph" w:customStyle="1" w:styleId="T-fej7Tablazat">
    <w:name w:val="T-fej 7 (Tablazat)"/>
    <w:basedOn w:val="Nincsbekezdsstlus"/>
    <w:uiPriority w:val="99"/>
    <w:rsid w:val="0055728B"/>
    <w:pPr>
      <w:suppressAutoHyphens/>
      <w:spacing w:line="220" w:lineRule="atLeast"/>
      <w:jc w:val="center"/>
    </w:pPr>
    <w:rPr>
      <w:rFonts w:ascii="Myriad Pro" w:hAnsi="Myriad Pro" w:cs="Myriad Pro"/>
      <w:sz w:val="14"/>
      <w:szCs w:val="14"/>
    </w:rPr>
  </w:style>
  <w:style w:type="paragraph" w:customStyle="1" w:styleId="T9balTablazat">
    <w:name w:val="T9 bal (Tablazat)"/>
    <w:basedOn w:val="Nincsbekezdsstlus"/>
    <w:uiPriority w:val="99"/>
    <w:rsid w:val="0055728B"/>
    <w:pPr>
      <w:suppressAutoHyphens/>
      <w:spacing w:line="260" w:lineRule="atLeast"/>
    </w:pPr>
    <w:rPr>
      <w:rFonts w:ascii="Myriad Pro" w:hAnsi="Myriad Pro" w:cs="Myriad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732</Characters>
  <Application>Microsoft Office Word</Application>
  <DocSecurity>0</DocSecurity>
  <Lines>6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Anna</dc:creator>
  <cp:keywords/>
  <dc:description/>
  <cp:lastModifiedBy>Rada Anna</cp:lastModifiedBy>
  <cp:revision>3</cp:revision>
  <dcterms:created xsi:type="dcterms:W3CDTF">2024-10-04T05:59:00Z</dcterms:created>
  <dcterms:modified xsi:type="dcterms:W3CDTF">2024-10-04T06:17:00Z</dcterms:modified>
</cp:coreProperties>
</file>